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1" w:rsidRPr="006949C7" w:rsidRDefault="00913321" w:rsidP="0091332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949C7">
        <w:rPr>
          <w:rFonts w:ascii="Arial" w:eastAsia="Times New Roman" w:hAnsi="Arial" w:cs="Arial"/>
          <w:b/>
          <w:sz w:val="24"/>
          <w:szCs w:val="24"/>
        </w:rPr>
        <w:t>BECAUSE OF YOU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V1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place where the streets shine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949C7">
        <w:rPr>
          <w:rFonts w:ascii="Arial" w:eastAsia="Times New Roman" w:hAnsi="Arial" w:cs="Arial"/>
          <w:sz w:val="24"/>
          <w:szCs w:val="24"/>
        </w:rPr>
        <w:t>With the glory of the Lamb.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way, we can go there,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We can live there beyond time.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CH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Because of You, because of You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Because of Your love,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blood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V2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pain, no more sadness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suffering, no more tears.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sin, no more sickness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injustice, no more death.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CH2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Because of You, because of You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Because of Your love,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blood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All our sins are washed away,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And we can live forever,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Now we have this hope,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Oh, we’ll see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face to face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And we will dance together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In the city of our God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V3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joy everlasting,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gladness, there is peace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wine ever-flowing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wedding, there’s a feast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949C7">
        <w:rPr>
          <w:rFonts w:ascii="Arial" w:eastAsia="Times New Roman" w:hAnsi="Arial" w:cs="Arial"/>
          <w:sz w:val="16"/>
          <w:szCs w:val="24"/>
        </w:rPr>
        <w:t xml:space="preserve"> Paul Oakley. © 1995 Kingsway’s </w:t>
      </w:r>
      <w:proofErr w:type="spellStart"/>
      <w:r w:rsidRPr="006949C7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6949C7">
        <w:rPr>
          <w:rFonts w:ascii="Arial" w:eastAsia="Times New Roman" w:hAnsi="Arial" w:cs="Arial"/>
          <w:sz w:val="16"/>
          <w:szCs w:val="24"/>
        </w:rPr>
        <w:t xml:space="preserve"> Music. CCLI #1941849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hAnsi="Arial" w:cs="Arial"/>
          <w:sz w:val="24"/>
          <w:szCs w:val="24"/>
        </w:rPr>
        <w:br w:type="column"/>
      </w:r>
      <w:r w:rsidRPr="006949C7">
        <w:rPr>
          <w:rFonts w:ascii="Arial" w:eastAsia="Times New Roman" w:hAnsi="Arial" w:cs="Arial"/>
          <w:b/>
          <w:sz w:val="24"/>
          <w:szCs w:val="24"/>
        </w:rPr>
        <w:lastRenderedPageBreak/>
        <w:t>BECAUSE OF YOU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V1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place where the streets shine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949C7">
        <w:rPr>
          <w:rFonts w:ascii="Arial" w:eastAsia="Times New Roman" w:hAnsi="Arial" w:cs="Arial"/>
          <w:sz w:val="24"/>
          <w:szCs w:val="24"/>
        </w:rPr>
        <w:t>With the glory of the Lamb.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way, we can go there,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We can live there beyond time.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CH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Because of You, because of You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Because of Your love,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blood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V2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pain, no more sadness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suffering, no more tears.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more sin, no more sickness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No injustice, no more death.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CH2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Because of You, because of You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Because of Your love,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blood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All our sins are washed away,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And we can live forever,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Now we have this hope,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Oh, we’ll see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 xml:space="preserve"> face to face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And we will dance together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 xml:space="preserve">In the city of our God because of </w:t>
      </w:r>
      <w:proofErr w:type="gramStart"/>
      <w:r w:rsidRPr="006949C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949C7">
        <w:rPr>
          <w:rFonts w:ascii="Arial" w:eastAsia="Times New Roman" w:hAnsi="Arial" w:cs="Arial"/>
          <w:sz w:val="24"/>
          <w:szCs w:val="24"/>
        </w:rPr>
        <w:t>.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949C7">
        <w:rPr>
          <w:rFonts w:ascii="Arial" w:eastAsia="Times New Roman" w:hAnsi="Arial" w:cs="Arial"/>
          <w:b/>
          <w:sz w:val="24"/>
          <w:szCs w:val="24"/>
        </w:rPr>
        <w:t>V3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joy everlasting,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gladness, there is peace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 is wine ever-flowing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949C7">
        <w:rPr>
          <w:rFonts w:ascii="Arial" w:eastAsia="Times New Roman" w:hAnsi="Arial" w:cs="Arial"/>
          <w:sz w:val="24"/>
          <w:szCs w:val="24"/>
        </w:rPr>
        <w:t>There’s a wedding, there’s a feast </w:t>
      </w: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13321" w:rsidRPr="006949C7" w:rsidRDefault="00913321" w:rsidP="009133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949C7">
        <w:rPr>
          <w:rFonts w:ascii="Arial" w:eastAsia="Times New Roman" w:hAnsi="Arial" w:cs="Arial"/>
          <w:sz w:val="16"/>
          <w:szCs w:val="24"/>
        </w:rPr>
        <w:t xml:space="preserve"> Paul Oakley. © 1995 Kingsway’s </w:t>
      </w:r>
      <w:proofErr w:type="spellStart"/>
      <w:r w:rsidRPr="006949C7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6949C7">
        <w:rPr>
          <w:rFonts w:ascii="Arial" w:eastAsia="Times New Roman" w:hAnsi="Arial" w:cs="Arial"/>
          <w:sz w:val="16"/>
          <w:szCs w:val="24"/>
        </w:rPr>
        <w:t xml:space="preserve"> Music. CCLI #1941849 </w:t>
      </w:r>
    </w:p>
    <w:p w:rsidR="00913321" w:rsidRPr="006949C7" w:rsidRDefault="00913321" w:rsidP="00913321">
      <w:pPr>
        <w:rPr>
          <w:rFonts w:ascii="Arial" w:hAnsi="Arial" w:cs="Arial"/>
          <w:sz w:val="24"/>
          <w:szCs w:val="24"/>
        </w:rPr>
      </w:pPr>
    </w:p>
    <w:p w:rsidR="00212D09" w:rsidRPr="006949C7" w:rsidRDefault="00212D09" w:rsidP="00913321">
      <w:pPr>
        <w:rPr>
          <w:rFonts w:ascii="Arial" w:hAnsi="Arial" w:cs="Arial"/>
          <w:sz w:val="24"/>
          <w:szCs w:val="24"/>
        </w:rPr>
      </w:pPr>
    </w:p>
    <w:sectPr w:rsidR="00212D09" w:rsidRPr="006949C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13" w:rsidRDefault="00435313" w:rsidP="00B2402A">
      <w:pPr>
        <w:spacing w:after="0" w:line="240" w:lineRule="auto"/>
      </w:pPr>
      <w:r>
        <w:separator/>
      </w:r>
    </w:p>
  </w:endnote>
  <w:endnote w:type="continuationSeparator" w:id="0">
    <w:p w:rsidR="00435313" w:rsidRDefault="0043531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13" w:rsidRDefault="00435313" w:rsidP="00B2402A">
      <w:pPr>
        <w:spacing w:after="0" w:line="240" w:lineRule="auto"/>
      </w:pPr>
      <w:r>
        <w:separator/>
      </w:r>
    </w:p>
  </w:footnote>
  <w:footnote w:type="continuationSeparator" w:id="0">
    <w:p w:rsidR="00435313" w:rsidRDefault="0043531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51E86"/>
    <w:rsid w:val="000535F2"/>
    <w:rsid w:val="000B06A4"/>
    <w:rsid w:val="000E1381"/>
    <w:rsid w:val="000E4C6E"/>
    <w:rsid w:val="000F3FA9"/>
    <w:rsid w:val="00156E8C"/>
    <w:rsid w:val="00187192"/>
    <w:rsid w:val="00191233"/>
    <w:rsid w:val="00192817"/>
    <w:rsid w:val="001D2504"/>
    <w:rsid w:val="002021D1"/>
    <w:rsid w:val="00212D09"/>
    <w:rsid w:val="0022127F"/>
    <w:rsid w:val="00241672"/>
    <w:rsid w:val="00265E3A"/>
    <w:rsid w:val="002D3B44"/>
    <w:rsid w:val="003446DC"/>
    <w:rsid w:val="003A7236"/>
    <w:rsid w:val="00413195"/>
    <w:rsid w:val="00421641"/>
    <w:rsid w:val="00434A55"/>
    <w:rsid w:val="00435313"/>
    <w:rsid w:val="00511C7D"/>
    <w:rsid w:val="005A4B25"/>
    <w:rsid w:val="00662980"/>
    <w:rsid w:val="006723E0"/>
    <w:rsid w:val="00677A6A"/>
    <w:rsid w:val="006949C7"/>
    <w:rsid w:val="006E2736"/>
    <w:rsid w:val="006F0B7E"/>
    <w:rsid w:val="006F3A66"/>
    <w:rsid w:val="006F7094"/>
    <w:rsid w:val="00714ECD"/>
    <w:rsid w:val="00760409"/>
    <w:rsid w:val="00794EA6"/>
    <w:rsid w:val="007B58AE"/>
    <w:rsid w:val="007D3046"/>
    <w:rsid w:val="0080353D"/>
    <w:rsid w:val="0082169A"/>
    <w:rsid w:val="008E023A"/>
    <w:rsid w:val="00913321"/>
    <w:rsid w:val="009167BD"/>
    <w:rsid w:val="00916D55"/>
    <w:rsid w:val="009649A9"/>
    <w:rsid w:val="00987933"/>
    <w:rsid w:val="00A018B4"/>
    <w:rsid w:val="00A12EF3"/>
    <w:rsid w:val="00A712C3"/>
    <w:rsid w:val="00AE2DCF"/>
    <w:rsid w:val="00B2402A"/>
    <w:rsid w:val="00B2592D"/>
    <w:rsid w:val="00B27018"/>
    <w:rsid w:val="00B30199"/>
    <w:rsid w:val="00B845EA"/>
    <w:rsid w:val="00B926CF"/>
    <w:rsid w:val="00BC5C8D"/>
    <w:rsid w:val="00BC5E04"/>
    <w:rsid w:val="00BD5329"/>
    <w:rsid w:val="00C03D76"/>
    <w:rsid w:val="00C1570B"/>
    <w:rsid w:val="00C658EC"/>
    <w:rsid w:val="00C83DF3"/>
    <w:rsid w:val="00C92572"/>
    <w:rsid w:val="00CF6FE4"/>
    <w:rsid w:val="00D257FC"/>
    <w:rsid w:val="00DB063D"/>
    <w:rsid w:val="00E13761"/>
    <w:rsid w:val="00E172E1"/>
    <w:rsid w:val="00E6359D"/>
    <w:rsid w:val="00EE27B8"/>
    <w:rsid w:val="00EF0A36"/>
    <w:rsid w:val="00EF6711"/>
    <w:rsid w:val="00F30F16"/>
    <w:rsid w:val="00F35982"/>
    <w:rsid w:val="00F506DA"/>
    <w:rsid w:val="00F577FA"/>
    <w:rsid w:val="00FA6AE9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9553-8F07-439A-B0B1-E69F5FA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2015-06-07T01:54:00Z</cp:lastPrinted>
  <dcterms:created xsi:type="dcterms:W3CDTF">2015-04-05T19:11:00Z</dcterms:created>
  <dcterms:modified xsi:type="dcterms:W3CDTF">2015-06-07T01:54:00Z</dcterms:modified>
</cp:coreProperties>
</file>